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0" w:rsidRDefault="00607AB8" w:rsidP="00607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AB8">
        <w:rPr>
          <w:rFonts w:ascii="Times New Roman" w:hAnsi="Times New Roman" w:cs="Times New Roman"/>
          <w:b/>
          <w:sz w:val="28"/>
          <w:szCs w:val="28"/>
          <w:u w:val="single"/>
        </w:rPr>
        <w:t>АСПИРАНТУРА</w:t>
      </w:r>
    </w:p>
    <w:p w:rsidR="00821A44" w:rsidRDefault="00222CC5" w:rsidP="00607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24F0F">
        <w:rPr>
          <w:rFonts w:ascii="Times New Roman" w:hAnsi="Times New Roman" w:cs="Times New Roman"/>
          <w:b/>
          <w:sz w:val="28"/>
          <w:szCs w:val="28"/>
          <w:u w:val="single"/>
        </w:rPr>
        <w:t>ейтинг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2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2017 </w:t>
      </w:r>
      <w:r w:rsidR="00CB2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4F0F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607AB8" w:rsidRDefault="00222CC5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Направление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подготовки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50.06.01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>Искусствоведение</w:t>
      </w:r>
    </w:p>
    <w:p w:rsidR="00572065" w:rsidRDefault="00D24AED" w:rsidP="00D24AED">
      <w:pPr>
        <w:jc w:val="both"/>
        <w:rPr>
          <w:rFonts w:ascii="Times New Roman" w:hAnsi="Times New Roman" w:cs="Times New Roman"/>
          <w:sz w:val="28"/>
          <w:szCs w:val="28"/>
        </w:rPr>
      </w:pPr>
      <w:r w:rsidRPr="00D24AED">
        <w:rPr>
          <w:rFonts w:ascii="Times New Roman" w:hAnsi="Times New Roman" w:cs="Times New Roman"/>
          <w:sz w:val="28"/>
          <w:szCs w:val="28"/>
        </w:rPr>
        <w:t xml:space="preserve">План приема: </w:t>
      </w:r>
      <w:r w:rsidR="00424F0F">
        <w:rPr>
          <w:rFonts w:ascii="Times New Roman" w:hAnsi="Times New Roman" w:cs="Times New Roman"/>
          <w:sz w:val="28"/>
          <w:szCs w:val="28"/>
        </w:rPr>
        <w:t xml:space="preserve">бюджет – 5, </w:t>
      </w:r>
      <w:proofErr w:type="spellStart"/>
      <w:r w:rsidR="00424F0F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="00424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4F0F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424F0F">
        <w:rPr>
          <w:rFonts w:ascii="Times New Roman" w:hAnsi="Times New Roman" w:cs="Times New Roman"/>
          <w:sz w:val="28"/>
          <w:szCs w:val="28"/>
        </w:rPr>
        <w:t xml:space="preserve">/заочно) – 5/5 </w:t>
      </w:r>
    </w:p>
    <w:p w:rsidR="00D40543" w:rsidRPr="00D24AED" w:rsidRDefault="00D40543" w:rsidP="00D24A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3686"/>
        <w:gridCol w:w="992"/>
        <w:gridCol w:w="1134"/>
        <w:gridCol w:w="1134"/>
        <w:gridCol w:w="1418"/>
        <w:gridCol w:w="1417"/>
      </w:tblGrid>
      <w:tr w:rsidR="00E650CB" w:rsidRPr="00CB2558" w:rsidTr="00424F0F">
        <w:trPr>
          <w:trHeight w:val="541"/>
        </w:trPr>
        <w:tc>
          <w:tcPr>
            <w:tcW w:w="675" w:type="dxa"/>
            <w:vMerge w:val="restart"/>
            <w:vAlign w:val="center"/>
          </w:tcPr>
          <w:p w:rsidR="00E650CB" w:rsidRPr="00CB2558" w:rsidRDefault="00E650CB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E650CB" w:rsidRPr="00CB2558" w:rsidRDefault="00E650CB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:rsidR="00E650CB" w:rsidRPr="00CB2558" w:rsidRDefault="00E650CB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5F4C0F" w:rsidRPr="00CB2558" w:rsidTr="00424F0F">
        <w:trPr>
          <w:trHeight w:val="300"/>
        </w:trPr>
        <w:tc>
          <w:tcPr>
            <w:tcW w:w="675" w:type="dxa"/>
            <w:vMerge/>
          </w:tcPr>
          <w:p w:rsidR="005F4C0F" w:rsidRPr="00CB2558" w:rsidRDefault="005F4C0F" w:rsidP="0060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F4C0F" w:rsidRPr="00CB2558" w:rsidRDefault="005F4C0F" w:rsidP="0060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C0F" w:rsidRPr="00CB2558" w:rsidRDefault="005F4C0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нос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C0F" w:rsidRPr="00CB2558" w:rsidRDefault="005F4C0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C0F" w:rsidRPr="00CB2558" w:rsidRDefault="005F4C0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стра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  <w:p w:rsidR="005F4C0F" w:rsidRPr="00CB2558" w:rsidRDefault="00E06B1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F4C0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C0F" w:rsidRPr="00CB2558" w:rsidRDefault="005F4C0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уал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ные 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тиж</w:t>
            </w:r>
            <w:r w:rsidR="00E06B1F"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  <w:p w:rsidR="005F4C0F" w:rsidRPr="00CB2558" w:rsidRDefault="005F4C0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(баллы)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4C0F" w:rsidRPr="00CB2558" w:rsidRDefault="005F4C0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  <w:p w:rsidR="005F4C0F" w:rsidRPr="00CB2558" w:rsidRDefault="005F4C0F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5F4C0F" w:rsidTr="00424F0F">
        <w:trPr>
          <w:trHeight w:val="918"/>
        </w:trPr>
        <w:tc>
          <w:tcPr>
            <w:tcW w:w="675" w:type="dxa"/>
            <w:vAlign w:val="center"/>
          </w:tcPr>
          <w:p w:rsidR="005F4C0F" w:rsidRPr="00CB2558" w:rsidRDefault="005F4C0F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E06B1F" w:rsidRDefault="005F4C0F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ОЗЛОВА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0F" w:rsidRDefault="005F4C0F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Дмитриевна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F4C0F" w:rsidRDefault="005F4C0F" w:rsidP="00E0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4C0F" w:rsidRDefault="005F4C0F" w:rsidP="00E0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0F" w:rsidRDefault="005F4C0F" w:rsidP="00E0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0F" w:rsidRDefault="00572065" w:rsidP="00E0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F4C0F" w:rsidRDefault="00572065" w:rsidP="00E0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2558" w:rsidTr="00424F0F">
        <w:trPr>
          <w:trHeight w:val="847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Глебович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A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A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A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A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A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B2558" w:rsidTr="00424F0F">
        <w:trPr>
          <w:trHeight w:val="898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ИГОВСКАЯ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B9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B9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B9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B9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B97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2558" w:rsidTr="00424F0F">
        <w:trPr>
          <w:trHeight w:val="785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Игоревна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3C5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3C5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3C5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3C5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3C5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2558" w:rsidTr="00424F0F">
        <w:trPr>
          <w:trHeight w:val="874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ИЛАТОВА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Ильинична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19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19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19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19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19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2558" w:rsidTr="00424F0F">
        <w:trPr>
          <w:trHeight w:val="845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Андреевна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4C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4C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4C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DB2FA9" w:rsidP="004C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4C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2558" w:rsidTr="00424F0F">
        <w:trPr>
          <w:trHeight w:val="820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АШИНКИНА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8D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8D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8D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8D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8D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5E09" w:rsidTr="001278ED">
        <w:trPr>
          <w:trHeight w:val="850"/>
        </w:trPr>
        <w:tc>
          <w:tcPr>
            <w:tcW w:w="675" w:type="dxa"/>
            <w:vAlign w:val="center"/>
          </w:tcPr>
          <w:p w:rsidR="00C05E09" w:rsidRPr="00CB2558" w:rsidRDefault="00C05E09" w:rsidP="001278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05E09" w:rsidRDefault="00C05E09" w:rsidP="0012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</w:t>
            </w:r>
          </w:p>
          <w:p w:rsidR="00C05E09" w:rsidRDefault="00C05E09" w:rsidP="0012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05E09" w:rsidRDefault="00C05E09" w:rsidP="0012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05E09" w:rsidRDefault="00C05E09" w:rsidP="0012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09" w:rsidRDefault="00C05E09" w:rsidP="0012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09" w:rsidRDefault="00C05E09" w:rsidP="0012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5E09" w:rsidRDefault="00C05E09" w:rsidP="0012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2558" w:rsidTr="00424F0F">
        <w:trPr>
          <w:trHeight w:val="813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24AED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ОРТУНОВА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71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71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71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71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714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2558" w:rsidTr="00424F0F">
        <w:trPr>
          <w:trHeight w:val="865"/>
        </w:trPr>
        <w:tc>
          <w:tcPr>
            <w:tcW w:w="675" w:type="dxa"/>
            <w:vAlign w:val="center"/>
          </w:tcPr>
          <w:p w:rsidR="00CB2558" w:rsidRPr="00CB2558" w:rsidRDefault="00CB2558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ОВИКОВ</w:t>
            </w:r>
            <w:r w:rsidRPr="00385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Pr="009D0EB7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63">
              <w:rPr>
                <w:rFonts w:ascii="Times New Roman" w:hAnsi="Times New Roman" w:cs="Times New Roman"/>
                <w:sz w:val="28"/>
                <w:szCs w:val="28"/>
              </w:rPr>
              <w:t>Илья Игоревич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B8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B8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B8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B8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B8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5D1F6B" w:rsidRDefault="005D1F6B" w:rsidP="009B4A9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4F0F" w:rsidRDefault="00424F0F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5E09" w:rsidRDefault="00C05E09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5E09" w:rsidRDefault="00C05E09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1F6B" w:rsidRDefault="005D1F6B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Направление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подготовки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.06.01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Культурология</w:t>
      </w:r>
    </w:p>
    <w:p w:rsidR="00D40543" w:rsidRPr="00D24AED" w:rsidRDefault="00D40543" w:rsidP="00D4054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24AED">
        <w:rPr>
          <w:rFonts w:ascii="Times New Roman" w:hAnsi="Times New Roman" w:cs="Times New Roman"/>
          <w:sz w:val="28"/>
          <w:szCs w:val="28"/>
        </w:rPr>
        <w:t xml:space="preserve">План приема: </w:t>
      </w:r>
      <w:r>
        <w:rPr>
          <w:rFonts w:ascii="Times New Roman" w:hAnsi="Times New Roman" w:cs="Times New Roman"/>
          <w:sz w:val="28"/>
          <w:szCs w:val="28"/>
        </w:rPr>
        <w:t xml:space="preserve">бюджет –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/заочно) – 1/1 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3686"/>
        <w:gridCol w:w="992"/>
        <w:gridCol w:w="1134"/>
        <w:gridCol w:w="1134"/>
        <w:gridCol w:w="1418"/>
        <w:gridCol w:w="1417"/>
      </w:tblGrid>
      <w:tr w:rsidR="005F4C0F" w:rsidRPr="00CB2558" w:rsidTr="00424F0F">
        <w:trPr>
          <w:trHeight w:val="699"/>
        </w:trPr>
        <w:tc>
          <w:tcPr>
            <w:tcW w:w="675" w:type="dxa"/>
            <w:vMerge w:val="restart"/>
            <w:vAlign w:val="center"/>
          </w:tcPr>
          <w:p w:rsidR="005F4C0F" w:rsidRPr="00CB2558" w:rsidRDefault="005F4C0F" w:rsidP="00D4054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5F4C0F" w:rsidRPr="00CB2558" w:rsidRDefault="005F4C0F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:rsidR="005F4C0F" w:rsidRPr="00CB2558" w:rsidRDefault="005F4C0F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E06B1F" w:rsidRPr="00CB2558" w:rsidTr="00424F0F">
        <w:trPr>
          <w:trHeight w:val="300"/>
        </w:trPr>
        <w:tc>
          <w:tcPr>
            <w:tcW w:w="675" w:type="dxa"/>
            <w:vMerge/>
          </w:tcPr>
          <w:p w:rsidR="00E06B1F" w:rsidRPr="00CB2558" w:rsidRDefault="00E06B1F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06B1F" w:rsidRPr="00CB2558" w:rsidRDefault="00E06B1F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стра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дуал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ные до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тижения</w:t>
            </w:r>
          </w:p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(баллы)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  <w:p w:rsidR="00E06B1F" w:rsidRPr="00CB2558" w:rsidRDefault="00E06B1F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D24AED" w:rsidTr="00424F0F">
        <w:trPr>
          <w:trHeight w:val="919"/>
        </w:trPr>
        <w:tc>
          <w:tcPr>
            <w:tcW w:w="675" w:type="dxa"/>
            <w:vAlign w:val="center"/>
          </w:tcPr>
          <w:p w:rsidR="00CB2558" w:rsidRPr="00D24AED" w:rsidRDefault="00CB2558" w:rsidP="00D24A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558" w:rsidRDefault="00CB2558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Анатольевич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B2558" w:rsidRDefault="00CB2558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558" w:rsidRDefault="00CB2558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558" w:rsidRDefault="00CB2558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B2558" w:rsidRDefault="00CB2558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4AED" w:rsidTr="00424F0F">
        <w:trPr>
          <w:trHeight w:val="919"/>
        </w:trPr>
        <w:tc>
          <w:tcPr>
            <w:tcW w:w="675" w:type="dxa"/>
            <w:vAlign w:val="center"/>
          </w:tcPr>
          <w:p w:rsidR="00D24AED" w:rsidRPr="00D24AED" w:rsidRDefault="00D24AED" w:rsidP="00D24A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24AED" w:rsidRDefault="00D24AED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D24AED" w:rsidRDefault="00D24AED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Олеговна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24AED" w:rsidRDefault="00D24AED" w:rsidP="00EF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24AED" w:rsidRDefault="00D24AED" w:rsidP="00EF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AED" w:rsidRDefault="00D24AED" w:rsidP="00EF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AED" w:rsidRDefault="00D24AED" w:rsidP="00EF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24AED" w:rsidRDefault="00D24AED" w:rsidP="00EF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24AED" w:rsidTr="00424F0F">
        <w:trPr>
          <w:trHeight w:val="919"/>
        </w:trPr>
        <w:tc>
          <w:tcPr>
            <w:tcW w:w="675" w:type="dxa"/>
            <w:vAlign w:val="center"/>
          </w:tcPr>
          <w:p w:rsidR="00D24AED" w:rsidRPr="00D24AED" w:rsidRDefault="00D24AED" w:rsidP="00D24A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24AED" w:rsidRDefault="00D24AED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КОПЫЛОВА </w:t>
            </w:r>
          </w:p>
          <w:p w:rsidR="00D24AED" w:rsidRDefault="00D24AED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Леонидовна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24AED" w:rsidRDefault="00D24AED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24AED" w:rsidRDefault="00D24AED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AED" w:rsidRDefault="00D24AED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AED" w:rsidRDefault="00DB2FA9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24AED" w:rsidRDefault="00D24AED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D1F6B" w:rsidRDefault="005D1F6B" w:rsidP="00607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E09" w:rsidRDefault="00C05E09" w:rsidP="00607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F6B" w:rsidRDefault="005D1F6B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Направление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подготовки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47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.06.01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Эстетика</w:t>
      </w:r>
    </w:p>
    <w:p w:rsidR="00D40543" w:rsidRPr="00D24AED" w:rsidRDefault="00D40543" w:rsidP="00D4054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24AED">
        <w:rPr>
          <w:rFonts w:ascii="Times New Roman" w:hAnsi="Times New Roman" w:cs="Times New Roman"/>
          <w:sz w:val="28"/>
          <w:szCs w:val="28"/>
        </w:rPr>
        <w:t xml:space="preserve">План приема: </w:t>
      </w:r>
      <w:r>
        <w:rPr>
          <w:rFonts w:ascii="Times New Roman" w:hAnsi="Times New Roman" w:cs="Times New Roman"/>
          <w:sz w:val="28"/>
          <w:szCs w:val="28"/>
        </w:rPr>
        <w:t>бюджет – 1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3686"/>
        <w:gridCol w:w="992"/>
        <w:gridCol w:w="1134"/>
        <w:gridCol w:w="1134"/>
        <w:gridCol w:w="1418"/>
        <w:gridCol w:w="1417"/>
      </w:tblGrid>
      <w:tr w:rsidR="005D1F6B" w:rsidRPr="00CB2558" w:rsidTr="00424F0F">
        <w:trPr>
          <w:trHeight w:val="753"/>
        </w:trPr>
        <w:tc>
          <w:tcPr>
            <w:tcW w:w="675" w:type="dxa"/>
            <w:vMerge w:val="restart"/>
            <w:vAlign w:val="center"/>
          </w:tcPr>
          <w:p w:rsidR="005D1F6B" w:rsidRPr="00CB2558" w:rsidRDefault="005D1F6B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5D1F6B" w:rsidRPr="00CB2558" w:rsidRDefault="005D1F6B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:rsidR="005D1F6B" w:rsidRPr="00CB2558" w:rsidRDefault="005D1F6B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572065" w:rsidRPr="00CB2558" w:rsidTr="00424F0F">
        <w:trPr>
          <w:trHeight w:val="1913"/>
        </w:trPr>
        <w:tc>
          <w:tcPr>
            <w:tcW w:w="675" w:type="dxa"/>
            <w:vMerge/>
          </w:tcPr>
          <w:p w:rsidR="00572065" w:rsidRPr="00CB2558" w:rsidRDefault="00572065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72065" w:rsidRPr="00CB2558" w:rsidRDefault="00572065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стра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дуал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ные до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тижения</w:t>
            </w:r>
          </w:p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(баллы)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  <w:p w:rsidR="00572065" w:rsidRPr="00CB2558" w:rsidRDefault="00572065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5F4C0F" w:rsidTr="00424F0F">
        <w:trPr>
          <w:trHeight w:val="976"/>
        </w:trPr>
        <w:tc>
          <w:tcPr>
            <w:tcW w:w="675" w:type="dxa"/>
            <w:vAlign w:val="center"/>
          </w:tcPr>
          <w:p w:rsidR="005F4C0F" w:rsidRPr="00D24AED" w:rsidRDefault="005F4C0F" w:rsidP="00D24AE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B2558" w:rsidRDefault="005F4C0F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4AED">
              <w:rPr>
                <w:rFonts w:ascii="Times New Roman" w:hAnsi="Times New Roman" w:cs="Times New Roman"/>
                <w:sz w:val="28"/>
                <w:szCs w:val="28"/>
              </w:rPr>
              <w:t>АЛЕДА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C0F" w:rsidRDefault="005F4C0F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F4C0F" w:rsidRDefault="005F4C0F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4C0F" w:rsidRDefault="005F4C0F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0F" w:rsidRDefault="00572065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0F" w:rsidRDefault="00572065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F4C0F" w:rsidRDefault="00572065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D1F6B" w:rsidRPr="00607AB8" w:rsidRDefault="005D1F6B" w:rsidP="00607A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1F6B" w:rsidRPr="00607AB8" w:rsidSect="00572065">
      <w:pgSz w:w="11906" w:h="16838"/>
      <w:pgMar w:top="567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B27"/>
    <w:multiLevelType w:val="hybridMultilevel"/>
    <w:tmpl w:val="F59AC968"/>
    <w:lvl w:ilvl="0" w:tplc="A36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71E87"/>
    <w:multiLevelType w:val="hybridMultilevel"/>
    <w:tmpl w:val="B4EEC6CE"/>
    <w:lvl w:ilvl="0" w:tplc="CF84A83A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196"/>
    <w:multiLevelType w:val="hybridMultilevel"/>
    <w:tmpl w:val="F59AC968"/>
    <w:lvl w:ilvl="0" w:tplc="A36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37FC9"/>
    <w:multiLevelType w:val="hybridMultilevel"/>
    <w:tmpl w:val="3672105A"/>
    <w:lvl w:ilvl="0" w:tplc="5114D678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78FA"/>
    <w:multiLevelType w:val="hybridMultilevel"/>
    <w:tmpl w:val="18E2DBD6"/>
    <w:lvl w:ilvl="0" w:tplc="A36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07AB8"/>
    <w:rsid w:val="000D33D9"/>
    <w:rsid w:val="001A08D4"/>
    <w:rsid w:val="00222CC5"/>
    <w:rsid w:val="002848C4"/>
    <w:rsid w:val="003112F0"/>
    <w:rsid w:val="00325C62"/>
    <w:rsid w:val="00385363"/>
    <w:rsid w:val="00424F0F"/>
    <w:rsid w:val="004B068E"/>
    <w:rsid w:val="00572065"/>
    <w:rsid w:val="005C73F5"/>
    <w:rsid w:val="005D1F6B"/>
    <w:rsid w:val="005E0A00"/>
    <w:rsid w:val="005F4C0F"/>
    <w:rsid w:val="00607AB8"/>
    <w:rsid w:val="007F30F4"/>
    <w:rsid w:val="00821A44"/>
    <w:rsid w:val="008F3470"/>
    <w:rsid w:val="009B4A9B"/>
    <w:rsid w:val="009C4498"/>
    <w:rsid w:val="009D0EB7"/>
    <w:rsid w:val="00B856E4"/>
    <w:rsid w:val="00BA0029"/>
    <w:rsid w:val="00BC0EDC"/>
    <w:rsid w:val="00BC295E"/>
    <w:rsid w:val="00C05E09"/>
    <w:rsid w:val="00CB2558"/>
    <w:rsid w:val="00D24AED"/>
    <w:rsid w:val="00D40543"/>
    <w:rsid w:val="00DB2FA9"/>
    <w:rsid w:val="00DE0CAB"/>
    <w:rsid w:val="00E06B1F"/>
    <w:rsid w:val="00E300F0"/>
    <w:rsid w:val="00E423B2"/>
    <w:rsid w:val="00E650CB"/>
    <w:rsid w:val="00E95006"/>
    <w:rsid w:val="00F0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5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C8B8-8A21-4466-B4CB-95A70E69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medvedeva</cp:lastModifiedBy>
  <cp:revision>5</cp:revision>
  <cp:lastPrinted>2017-09-27T14:43:00Z</cp:lastPrinted>
  <dcterms:created xsi:type="dcterms:W3CDTF">2017-09-27T15:01:00Z</dcterms:created>
  <dcterms:modified xsi:type="dcterms:W3CDTF">2017-09-28T12:30:00Z</dcterms:modified>
</cp:coreProperties>
</file>